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英语期末教学总结初中</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英语期末教学总结初中范文5篇无情的时光老人像一阵寒风，走得无声又匆匆，回顾这段时间的教学，一定收获了许多吧，这时候十分有必须要写一份教学总结了！但是教学总结要写什么内容才能让人眼前一亮呢？以下是小编整理的英语期末教学总结初中，欢迎大家借鉴与...</w:t>
      </w:r>
    </w:p>
    <w:p>
      <w:pPr>
        <w:ind w:left="0" w:right="0" w:firstLine="560"/>
        <w:spacing w:before="450" w:after="450" w:line="312" w:lineRule="auto"/>
      </w:pPr>
      <w:r>
        <w:rPr>
          <w:rFonts w:ascii="宋体" w:hAnsi="宋体" w:eastAsia="宋体" w:cs="宋体"/>
          <w:color w:val="000"/>
          <w:sz w:val="28"/>
          <w:szCs w:val="28"/>
        </w:rPr>
        <w:t xml:space="preserve">英语期末教学总结初中范文5篇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教学，一定收获了许多吧，这时候十分有必须要写一份教学总结了！但是教学总结要写什么内容才能让人眼前一亮呢？以下是小编整理的英语期末教学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英语期末教学总结初中（篇2）</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英语期末教学总结初中（篇3）</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w:t>
      </w:r>
    </w:p>
    <w:p>
      <w:pPr>
        <w:ind w:left="0" w:right="0" w:firstLine="560"/>
        <w:spacing w:before="450" w:after="450" w:line="312" w:lineRule="auto"/>
      </w:pPr>
      <w:r>
        <w:rPr>
          <w:rFonts w:ascii="宋体" w:hAnsi="宋体" w:eastAsia="宋体" w:cs="宋体"/>
          <w:color w:val="000"/>
          <w:sz w:val="28"/>
          <w:szCs w:val="28"/>
        </w:rPr>
        <w:t xml:space="preserve">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英语期末教学总结初中（篇4）</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兴趣是最好的老师。”如何调动学生学习英语的兴趣是课堂教学至关重要的一点。二，三年级的孩子年龄较小，好奇心，求知欲较强，针对这一特点，我在课堂上采用多媒体教学，运用简笔画，歌曲，歌谣，游戏等多种方式，让学生在轻松愉悦的环境中学习，主动地运用所学英语与他人交流。当我听到他们那有点生硬的英语，那走调的英语歌曲时；当我看到他们那书写整齐干净的英语作业时；内心是甜的。他们从不认识字母到会说会写会简单交流，这点滴的进步，我看在眼里，暖在心里。</w:t>
      </w:r>
    </w:p>
    <w:p>
      <w:pPr>
        <w:ind w:left="0" w:right="0" w:firstLine="560"/>
        <w:spacing w:before="450" w:after="450" w:line="312" w:lineRule="auto"/>
      </w:pPr>
      <w:r>
        <w:rPr>
          <w:rFonts w:ascii="宋体" w:hAnsi="宋体" w:eastAsia="宋体" w:cs="宋体"/>
          <w:color w:val="000"/>
          <w:sz w:val="28"/>
          <w:szCs w:val="28"/>
        </w:rPr>
        <w:t xml:space="preserve">四年级学生已有少许的英语基础，但课堂教学的必备工作也是不可少的。四一班有四分之一的学生在英语学习上感到较吃力。如何做好培优补差呢？。与班主任经常交流，微信群里和家长多了解，去做学困生的思想工作，实行“一帮一，多帮一”的学习制度，小组内拜师学艺等。经过一学期的努力，优差之间的距离有了明显的缩小。教学过程中我用最简明的，最通俗的语言讲解语法知识，教给学生学习方法和做题的技巧。随时随地了解他们的思想动态，争取使每一个学生不掉队，从而提高英语成绩。</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一日不唱口生，一日不练手生”。在对学生严格要求的同时，我也这样做。作为一名教师，我深知活到老，学到老的道理。课下，我认真钻研教材，精心制作课件，积极学习英语课程标准，了解学生原有知识技能的质量，了解他们的兴趣，习惯等。同时，我积极参与组内，校内和中心校的听评课，虚心向其他教师学习教学方法，认真探讨，总结适合我的学生的教法，合理安排每节课的教学活动，提前处理好课堂中出现的各种预设问题。</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虽然从教多年，但不足之处仍然存在，例如：有时板书过于简单；课堂中的自然拼读渗透力度还不够，致使部分学生不会读单词时用写汉字标明读音；因为三年级班级人数较多，对于个别学习态度不端正的学生没有引导好。少许学生在书写中依然有印刷体出现。</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1.美化板书，提高个人专业素养，吸引学生的眼球。</w:t>
      </w:r>
    </w:p>
    <w:p>
      <w:pPr>
        <w:ind w:left="0" w:right="0" w:firstLine="560"/>
        <w:spacing w:before="450" w:after="450" w:line="312" w:lineRule="auto"/>
      </w:pPr>
      <w:r>
        <w:rPr>
          <w:rFonts w:ascii="宋体" w:hAnsi="宋体" w:eastAsia="宋体" w:cs="宋体"/>
          <w:color w:val="000"/>
          <w:sz w:val="28"/>
          <w:szCs w:val="28"/>
        </w:rPr>
        <w:t xml:space="preserve">2.把教学中的自然拼读做到极致，避免出现标音现象。</w:t>
      </w:r>
    </w:p>
    <w:p>
      <w:pPr>
        <w:ind w:left="0" w:right="0" w:firstLine="560"/>
        <w:spacing w:before="450" w:after="450" w:line="312" w:lineRule="auto"/>
      </w:pPr>
      <w:r>
        <w:rPr>
          <w:rFonts w:ascii="宋体" w:hAnsi="宋体" w:eastAsia="宋体" w:cs="宋体"/>
          <w:color w:val="000"/>
          <w:sz w:val="28"/>
          <w:szCs w:val="28"/>
        </w:rPr>
        <w:t xml:space="preserve">3.加强与班主任和家长交流，做好问题生转化工作。</w:t>
      </w:r>
    </w:p>
    <w:p>
      <w:pPr>
        <w:ind w:left="0" w:right="0" w:firstLine="560"/>
        <w:spacing w:before="450" w:after="450" w:line="312" w:lineRule="auto"/>
      </w:pPr>
      <w:r>
        <w:rPr>
          <w:rFonts w:ascii="宋体" w:hAnsi="宋体" w:eastAsia="宋体" w:cs="宋体"/>
          <w:color w:val="000"/>
          <w:sz w:val="28"/>
          <w:szCs w:val="28"/>
        </w:rPr>
        <w:t xml:space="preserve">4.培养学生良好的书写习惯?，减少印刷体书写现象。</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英语期末教学总结初中（篇5）</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四、研究课本：</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五、不断的学习：</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2025-01-31T11:15:30+08:00</dcterms:created>
  <dcterms:modified xsi:type="dcterms:W3CDTF">2025-01-31T11:15:30+08:00</dcterms:modified>
</cp:coreProperties>
</file>

<file path=docProps/custom.xml><?xml version="1.0" encoding="utf-8"?>
<Properties xmlns="http://schemas.openxmlformats.org/officeDocument/2006/custom-properties" xmlns:vt="http://schemas.openxmlformats.org/officeDocument/2006/docPropsVTypes"/>
</file>