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党员领导年终总结【三篇】</w:t>
      </w:r>
      <w:bookmarkEnd w:id="1"/>
    </w:p>
    <w:p>
      <w:pPr>
        <w:jc w:val="center"/>
        <w:spacing w:before="0" w:after="450"/>
      </w:pPr>
      <w:r>
        <w:rPr>
          <w:rFonts w:ascii="Arial" w:hAnsi="Arial" w:eastAsia="Arial" w:cs="Arial"/>
          <w:color w:val="999999"/>
          <w:sz w:val="20"/>
          <w:szCs w:val="20"/>
        </w:rPr>
        <w:t xml:space="preserve">来源：网络  作者：花开彼岸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以下是为大家整理的关于党员领导年终总结的文章3篇 ,欢迎品鉴！【篇一】党员领导年终总结　　时光荏苒，光阴似箭，202_年在繁忙的工作中已然过去。回顾过去的一年，我在领导的指导和同志们的帮忙下，以党员的标准严格要...</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以下是为大家整理的关于党员领导年终总结的文章3篇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【篇一】党员领导年终总结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【篇二】党员领导年终总结</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本学期安排我担任三年级的英语教学工作，刚刚参加工作一年就独立承担一个重要学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学习业务知识方面</w:t>
      </w:r>
    </w:p>
    <w:p>
      <w:pPr>
        <w:ind w:left="0" w:right="0" w:firstLine="560"/>
        <w:spacing w:before="450" w:after="450" w:line="312" w:lineRule="auto"/>
      </w:pPr>
      <w:r>
        <w:rPr>
          <w:rFonts w:ascii="宋体" w:hAnsi="宋体" w:eastAsia="宋体" w:cs="宋体"/>
          <w:color w:val="000"/>
          <w:sz w:val="28"/>
          <w:szCs w:val="28"/>
        </w:rPr>
        <w:t xml:space="preserve">　　liveandlearn。我深知终身学习的重要性，虽然小学英语在外人眼里看似简简单单，没有什么难点，但是通过一年的教学工作，我发现其实不然，要想找到最佳的方法技巧还是需要我们不断学习，积累的。作为非专业人员，我更应该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　　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黑体" w:hAnsi="黑体" w:eastAsia="黑体" w:cs="黑体"/>
          <w:color w:val="000000"/>
          <w:sz w:val="36"/>
          <w:szCs w:val="36"/>
          <w:b w:val="1"/>
          <w:bCs w:val="1"/>
        </w:rPr>
        <w:t xml:space="preserve">【篇三】党员领导年终总结</w:t>
      </w:r>
    </w:p>
    <w:p>
      <w:pPr>
        <w:ind w:left="0" w:right="0" w:firstLine="560"/>
        <w:spacing w:before="450" w:after="450" w:line="312" w:lineRule="auto"/>
      </w:pPr>
      <w:r>
        <w:rPr>
          <w:rFonts w:ascii="宋体" w:hAnsi="宋体" w:eastAsia="宋体" w:cs="宋体"/>
          <w:color w:val="000"/>
          <w:sz w:val="28"/>
          <w:szCs w:val="28"/>
        </w:rPr>
        <w:t xml:space="preserve">　　对我来说是个特殊的年份：上半年在遵义师范学院南白分院任办公室主任和体育教学工作；下半年在遵义师范学院任国有资产科科长和体育教学工作，同时任机关七支部组织委员，开始学习开展组织建设工作。一年来，在学院党委的领导下，在办公室全体党员同志的帮助下，我圆满地完成了教育教学和国有资产管理工作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　一、政治坚定，思想进步</w:t>
      </w:r>
    </w:p>
    <w:p>
      <w:pPr>
        <w:ind w:left="0" w:right="0" w:firstLine="560"/>
        <w:spacing w:before="450" w:after="450" w:line="312" w:lineRule="auto"/>
      </w:pPr>
      <w:r>
        <w:rPr>
          <w:rFonts w:ascii="宋体" w:hAnsi="宋体" w:eastAsia="宋体" w:cs="宋体"/>
          <w:color w:val="000"/>
          <w:sz w:val="28"/>
          <w:szCs w:val="28"/>
        </w:rPr>
        <w:t xml:space="preserve">　　学习是一个社会人永不落伍助推剂，尤其在构建终身学习思想和学习型社会的今天，党员同志务必带头学习，务必努力学习党的方针政策。只有坚持严谨治学，学发致用的党员同志，才能永葆党组织的先进性，才能在工作中展现党员同志的模范作用。我先后学习了十八届四中全会公报和《党章》以及相关的党史文献资料。在工作中，我坚持四项基本原则，坚持社会主义办学方向，坚持用“三个代表”重要思想武装头脑，坚决贯彻落实科学发展观，坚持强本争硕办学理念，坚持教书育人和管理育人，认真履行党员的权利义务和工作职责，遵纪守法，敬业爱岗，团结同事。</w:t>
      </w:r>
    </w:p>
    <w:p>
      <w:pPr>
        <w:ind w:left="0" w:right="0" w:firstLine="560"/>
        <w:spacing w:before="450" w:after="450" w:line="312" w:lineRule="auto"/>
      </w:pPr>
      <w:r>
        <w:rPr>
          <w:rFonts w:ascii="宋体" w:hAnsi="宋体" w:eastAsia="宋体" w:cs="宋体"/>
          <w:color w:val="000"/>
          <w:sz w:val="28"/>
          <w:szCs w:val="28"/>
        </w:rPr>
        <w:t xml:space="preserve">　&gt;　二、抓服务树窗口，积极稳妥地推进支部建设工作</w:t>
      </w:r>
    </w:p>
    <w:p>
      <w:pPr>
        <w:ind w:left="0" w:right="0" w:firstLine="560"/>
        <w:spacing w:before="450" w:after="450" w:line="312" w:lineRule="auto"/>
      </w:pPr>
      <w:r>
        <w:rPr>
          <w:rFonts w:ascii="宋体" w:hAnsi="宋体" w:eastAsia="宋体" w:cs="宋体"/>
          <w:color w:val="000"/>
          <w:sz w:val="28"/>
          <w:szCs w:val="28"/>
        </w:rPr>
        <w:t xml:space="preserve">　　办公室是学院对外交流的形象窗口，是内部管理的信息服务中心。我们支委以“抓服务树窗口”为支部工作中心，全面开展优质服务工作。</w:t>
      </w:r>
    </w:p>
    <w:p>
      <w:pPr>
        <w:ind w:left="0" w:right="0" w:firstLine="560"/>
        <w:spacing w:before="450" w:after="450" w:line="312" w:lineRule="auto"/>
      </w:pPr>
      <w:r>
        <w:rPr>
          <w:rFonts w:ascii="宋体" w:hAnsi="宋体" w:eastAsia="宋体" w:cs="宋体"/>
          <w:color w:val="000"/>
          <w:sz w:val="28"/>
          <w:szCs w:val="28"/>
        </w:rPr>
        <w:t xml:space="preserve">　　202_年10月，学院党委任命我担任机关七支部组织委员工作（院组通16号文件），我就开始对支部组织工作进行积极探究，千方百计把支部工作抓实抓好，年终总结《党员年终工作总结》。首先学习党的有关理论文献，进一步了解组织工作程序与方法，同时向有经验的老组织委员学习，其次是摸清办公室人员结基本情况，摸清支部党员结构情况，为开展好支部工作打下坚实的工作基础。通过一季度“三会一课”的工作实践，我基本走上组织委员工作之路，代表支部书写了《千方百计创建优质服务窗口齐心协力塑造支部团队形象》交流文章。特别开心的是通过交心谈心，我成功培养了一个入党先进分子（吴小松）；同时，我引领党员同志积极参加学院“歌唱祖国，弘扬师院”文娱系列活动，其中参赛的文艺汇演小合唱节目——摘菜调，荣获二等奖。</w:t>
      </w:r>
    </w:p>
    <w:p>
      <w:pPr>
        <w:ind w:left="0" w:right="0" w:firstLine="560"/>
        <w:spacing w:before="450" w:after="450" w:line="312" w:lineRule="auto"/>
      </w:pPr>
      <w:r>
        <w:rPr>
          <w:rFonts w:ascii="宋体" w:hAnsi="宋体" w:eastAsia="宋体" w:cs="宋体"/>
          <w:color w:val="000"/>
          <w:sz w:val="28"/>
          <w:szCs w:val="28"/>
        </w:rPr>
        <w:t xml:space="preserve">&gt;　　三、教育教学工作扎实有效</w:t>
      </w:r>
    </w:p>
    <w:p>
      <w:pPr>
        <w:ind w:left="0" w:right="0" w:firstLine="560"/>
        <w:spacing w:before="450" w:after="450" w:line="312" w:lineRule="auto"/>
      </w:pPr>
      <w:r>
        <w:rPr>
          <w:rFonts w:ascii="宋体" w:hAnsi="宋体" w:eastAsia="宋体" w:cs="宋体"/>
          <w:color w:val="000"/>
          <w:sz w:val="28"/>
          <w:szCs w:val="28"/>
        </w:rPr>
        <w:t xml:space="preserve">　　教育教学是学院工作的中心。处于一线教育教学的我，直接服务于学生。本学年我分别上XX（1—3）大专班体育课，级本科中文（2、4班）和音乐（1—4班）男生体育课（篮球）。我严格按《教学大纲》和新课改要求制订教学工作计划。全年总共上课192节，听课8节。发表论文两篇：《论体育教师基本体育思想》，在《新课程研究》总第139期发表；《新课标下的体育教学探究》，在《中国科教创新》总第526期发表。学生成绩总体达良好以上水平，圆满完成了教育教学工作任务。</w:t>
      </w:r>
    </w:p>
    <w:p>
      <w:pPr>
        <w:ind w:left="0" w:right="0" w:firstLine="560"/>
        <w:spacing w:before="450" w:after="450" w:line="312" w:lineRule="auto"/>
      </w:pPr>
      <w:r>
        <w:rPr>
          <w:rFonts w:ascii="宋体" w:hAnsi="宋体" w:eastAsia="宋体" w:cs="宋体"/>
          <w:color w:val="000"/>
          <w:sz w:val="28"/>
          <w:szCs w:val="28"/>
        </w:rPr>
        <w:t xml:space="preserve">&gt;　　四、办公室工作务实高效</w:t>
      </w:r>
    </w:p>
    <w:p>
      <w:pPr>
        <w:ind w:left="0" w:right="0" w:firstLine="560"/>
        <w:spacing w:before="450" w:after="450" w:line="312" w:lineRule="auto"/>
      </w:pPr>
      <w:r>
        <w:rPr>
          <w:rFonts w:ascii="宋体" w:hAnsi="宋体" w:eastAsia="宋体" w:cs="宋体"/>
          <w:color w:val="000"/>
          <w:sz w:val="28"/>
          <w:szCs w:val="28"/>
        </w:rPr>
        <w:t xml:space="preserve">　　行政管理的目的是实现人、财、物的安全高效。做好办公室工作计划，建章立制，依法管理是国有资产安全高效的基本方法。我作为国有资产管理科科长责无旁贷，先后拟定了《学院国有资产管理办法》及其19个配套职责制度，立足现实，积极稳妥地推进国有资管理进程，努力建构国有资产管理的最佳管理模式。同时，我还分管了全院报刊杂志的征订工作，从发布征订通知到审阅各系部处室订单金额，历时60余天，准确无误地完成了128278.96元的征订任务。</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因我初及支部组织建设工作，亟待加强学习，提高组织管理能力；初涉大学生教育，在教育观念和方法上有待改进；对学院国有资产情况尚不熟悉，安全高效的管理方法有待加强。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2024-11-22T12:45:52+08:00</dcterms:created>
  <dcterms:modified xsi:type="dcterms:W3CDTF">2024-11-22T12:45:52+08:00</dcterms:modified>
</cp:coreProperties>
</file>

<file path=docProps/custom.xml><?xml version="1.0" encoding="utf-8"?>
<Properties xmlns="http://schemas.openxmlformats.org/officeDocument/2006/custom-properties" xmlns:vt="http://schemas.openxmlformats.org/officeDocument/2006/docPropsVTypes"/>
</file>